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2024-04-21 21:05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孙飞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青州士官学校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工作单位：襄阳正大农牧食品有限公司 
                <w:br/>
                工作时间：2022-05-25-2024-03-21
                <w:br/>
                在职职位：养殖工
                <w:br/>
                工作地点：三房种猪场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