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09:58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黄俊博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辽宁中医药大学附属杏林学院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反刍药销售员,代理商,大包干业务员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就读学校：辽宁中医药大学附属杏林学院 
                <w:br/>
                就读时间：****-***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