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2024-03-12 15:11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求职者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邢台学院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行政经理,种畜禽销售经理,采购经理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海南省|福建省|北京市|深圳市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就读学校：邢台学院 
                <w:br/>
                就读时间：2014-09-01-2018-06-30
                <w:br/>
                就读专业：物联网工程
                <w:br/>
                专业描述：物联网工程、嵌入式工程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欢迎沟通，请看简历，谢谢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