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17:02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广东茂名农林科技职业学院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猪饲养员,禽饲养员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就读学校：广东茂名农林科技职业学院 
                <w:br/>
                就读时间：2021-09-22-2023-09-20
                <w:br/>
                就读专业：畜牧兽医
                <w:br/>
                专业描述：学校学过专业课，猪病防治，猪生产，动物病理，动物药理等等。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