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10:33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苏华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凌海第二高级中学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辽宁省/锦州市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就读学校：凌海市第二高中 
                <w:br/>
                就读时间：1994-09-01-1997-08-01
                <w:br/>
                就读专业：无
                <w:br/>
                专业描述：畜牧养殖发展疾病问题市场情况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工作单位：锦州众发饲料有限公司 
                <w:br/>
                工作时间：2016-01-01-2020-10-01
                <w:br/>
                在职职位：销售员
                <w:br/>
                工作地点：锦州市
                <w:br/>
                工作职责：拜访客户销售产品解决问题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有耐心恒力应对市场的变化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